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Yusuf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3207 · kelechi.yusuf@email.com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26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Talent Recruitment 360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Talent Recruitment 360, which I saw advertised on Omadaily. Talent Recruitment 360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Federal University of Technology, Akure, and I have 6 years of experience, most recently as an Administrative Officer at Greenfield Consolidated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Talent Recruitment 360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Talent Recruitment 360.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Talent Recruitment 360</dc:title>
  <dc:creator>Omadaily</dc:creator>
</cp:coreProperties>
</file>