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Kunle Chukwu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7084 · kunle.chukwu@email.com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Solid Rock Hospital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Solid Rock Hospital, which I saw advertised on Omadaily. Solid Rock Hospital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University of Port Harcourt, and I have 5 years of experience, most recently as a Medical Representative at Silverleaf Partners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Solid Rock Hospital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Solid Rock Hospital.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Kunle Chukwu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Solid Rock Hospital</dc:title>
  <dc:creator>Omadaily</dc:creator>
</cp:coreProperties>
</file>