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Usman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9393 · babatunde.usman@email.com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Hilton Worldwide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Hilton Worldwide, which I saw advertised on Omadaily. Hilton Worldwide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Federal University of Technology, Akure, and I have 5 years of experience, most recently as a Medical Representative at Harbourpoint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Hilton Worldwide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Hilton Worldwide.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Hilton Worldwide</dc:title>
  <dc:creator>Omadaily</dc:creator>
</cp:coreProperties>
</file>